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0B" w:rsidRPr="008C770B" w:rsidRDefault="008C770B" w:rsidP="008C770B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bookmarkStart w:id="0" w:name="Введение"/>
      <w:bookmarkEnd w:id="0"/>
      <w:r w:rsidRPr="008C770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Введение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Сегодня невозможно найти единую сферу деятельности человека, не связанную с физической культурой, поскольку физическая культура и спорт являются общепризнанными материальными и духовными ценностями общества в целом и каждого человека в отдельности. Неслучайно в последние годы о физической культуре все чаще говорят не только как о самостоятельном социальном явлении, но и как о стабильном качестве личности. Тем не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менее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феномен физической культуры человека до конца не изучен, хотя проблемы культуры духа и тела ставились еще в эпоху древних цивилизаций.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Физическая культура как явление общей культуры уникально. Именно она является естественным мостом, позволяющим соединить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социальное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биологическое в человеческом развитии. Более того, это самый первый и основной тип культуры, который формируется в человеке. Физическая культура с присущим ей дуализмом может существенно повлиять на состояние тела, психики, статус человека. 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Исторически сложилось так, что физическая культура развивалась, прежде всего, под влиянием практических потребностей общества в полноценной физической подготовке подрастающего поколения и взрослого населения к труду. В то же время по мере развития систем обучения и воспитания физическая культура стала основным фактором формирования моторики и умений.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Качественно новый этап понимания сущности физической культуры связан с ее влиянием на духовную сферу человека как действенным средством интеллектуального, нравственного, эстетического воспитания. И если нет особой необходимости доказывать огромное влияние физических упражнений на биологическую сущность человека: на его здоровье, физическое развитие, морфологические и функциональные структуры, то их влияние на развитие духовности требует особых объяснений и доказательств.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Безошибочно можно сказать, что в настоящее время стремление к образованию проявляется очень интенсивно, так как оно еще ни разу не проявлялось, и это напряжение растет с каждым годом. Сама жизнь неизбежным, фатальным образом побуждает каждого человека вооружиться знаниями и пониманием. Поэтому для того, чтобы жить, адаптироваться к этой суете и суете вокруг, необходимы определенные навыки самостоятельного овладения широким спектром знаний в различных сферах деятельности, в том числе в области физической </w:t>
      </w: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культуры, что крайне важно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поддержание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здоровья - основа достижения результата в любом виде деятельности.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Образование в целом рассматривается как педагогическая система, решающая задачи целенаправленного разностороннего развития личности. Физкультурное образование как его неотъемлемая часть в этом смысле не является исключением. В ряде концепций развития физической культуры особое внимание уделяется образованию, но в большей степени утверждается необходимость коренного изменения отношения людей к физической культуре, всеобщего понимания ее огромной национальной и личностной общечеловеческой ценности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..  </w:t>
      </w:r>
      <w:proofErr w:type="gramEnd"/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Пришло время осмыслить такое понятие, как физическая культура, личность, разработка методик для ее реального воплощения в жизнь и решительное формирование и консолидация сознательного, основанного на глубоких знаниях и убеждениях, мотивации и необходимости постоянно позаботьтесь о себе в физкультуре и о воспитании подрастающего поколения о своем здоровье. В этом случае важно реализовать идею непрерывного физического воспитания, начиная с обязательных тренировок, научить человека заботиться о своем здоровье, заниматься самообразованием в этой сфере деятельности на протяжении всей жизни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.. 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Следовательно, актуальность данной темы не вызывает сомнений.     </w:t>
      </w:r>
    </w:p>
    <w:p w:rsidR="008C770B" w:rsidRPr="008C770B" w:rsidRDefault="008C770B" w:rsidP="008C770B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bookmarkStart w:id="1" w:name="Физическая_культура_как_часть_общей_куль"/>
      <w:bookmarkEnd w:id="1"/>
      <w:r w:rsidRPr="008C770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Физическая культура как часть общей культуры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Культура</w:t>
      </w: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- это творческая </w:t>
      </w:r>
      <w:proofErr w:type="spellStart"/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творческая</w:t>
      </w:r>
      <w:proofErr w:type="spellEnd"/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деятельность человека. Основой и содержанием культурно-психологического процесса развития культуры является, прежде всего, развитие физических и интеллектуальных способностей человека, его морально-эстетических качеств. Исходя из этого, физическая культура является частью общей культуры общества, одной из сфер социальной активности, направленной на укрепление здоровья, развитие физических возможностей человека и их использование в соответствии с потребностями социальной практики. Основные показатели состояния физической культуры в обществе: уровень здоровья и физического развития людей; степень использования физической культуры в сфере воспитания и обучения, на производстве, в быту, структура свободного времени; характер системы физического воспитания, развитие массового спорта, спортивные достижения и т. д.      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Основные элементы физической культуры: физические упражнения, их комплексы и соревнования по ним, закаливание тела, гигиена труда и </w:t>
      </w: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быта, активно-двигательные виды туризма, физический труд как вид активного отдыха лиц умственного труда.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В обществе физическая культура, являясь достоянием народа, является важным средством воспитания нового человека, гармонично сочетающего духовное богатство, нравственную чистоту и физическое совершенство. Он способствует повышению социальной и трудовой активности людей, экономической эффективности производства, физкультурно-культурное движение опирается на многостороннюю деятельность государственных и общественных организаций в области физической культуры и спорта.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Физическая культура народа - часть его истории. Его становление, последующее развитие тесно связано с теми же историческими факторами, которые влияют на формирование и развитие экономики страны, ее государственности, политической и духовной жизни общества. В понятие физической культуры входит, конечно же, все, что создано умом, талантом, ремеслом народа, все, что выражает его духовную сущность, взгляд на мир, природу, человеческое существование и человеческие отношения.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Предыстория физической культуры восходит к тому периоду, когда вся физическая и умственная деятельность человека ограничивалась непосредственным обеспечением условий для существования. Вопрос в том, какие факторы в этих условиях, в непрекращающейся борьбе с природой, побудили наших предков разработать комплекс физических упражнений, которые служат формированию человека. </w:t>
      </w:r>
    </w:p>
    <w:p w:rsidR="008C770B" w:rsidRPr="008C770B" w:rsidRDefault="008C770B" w:rsidP="008C770B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bookmarkStart w:id="2" w:name="Роль_физического_образования_и_спорта_в_"/>
      <w:bookmarkEnd w:id="2"/>
      <w:r w:rsidRPr="008C770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Роль физического образования и спорта в обществе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На современном этапе развития, в условиях качественной трансформации всех сторон жизни общества, возрастают и требования к физической подготовленности граждан, необходимой для их успешной трудовой деятельности.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Российское общество вступило в фазу поступательного развития, в которой социально-экономические и политические преобразования направлены на утверждение гуманистических ценностей и идеалов, создание развитой экономики и стабильной демократической системы. Важное место в этом процессе занимают вопросы, связанные с жизнью самого человека, его здоровьем и образом жизни. Из всей совокупности понятия здоровый образ жизни, объединяющего все сферы жизни отдельного человека, коллектива, социальной группы, нации, </w:t>
      </w: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наиболее актуальной составляющей является физическая культура и спорт.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Сфера физической культуры выполняет множество функций в обществе и охватывает все возрастные группы населения. Многофункциональность сферы проявляется в том, что физическая культура - это развитие физических, эстетических и нравственных качеств человеческой личности, организация общественно-полезной деятельности, досуг населения, профилактика заболеваний, воспитание подрастающего поколения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., 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физический и психоэмоциональный отдых и реабилитация, зрелище, общение и т. д.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Физическая культура возникла и развивалась одновременно с общечеловеческой культурой и является ее органической частью. Он удовлетворяет социальные потребности в общении, играх и развлечениях, в некоторых формах самовыражения личности посредством социально активной полезной деятельности.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Гармоничность развития личности ценилась всеми народами и во все времена. Первоначально слово культура в переводе с латыни означало возделывание, переработка. По мере развития общества понятие культура наполнялось новым содержанием.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Сегодня в общепринятом человеческом понимании это слово означает определенные черты личности (образованность, аккуратность и т. д.) и формы человеческого поведения (вежливость, самоконтроль и т. д.) или формы социальной, профессиональной и производственной деятельности (производственная культура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., 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повседневная жизнь, досуг и т. д.). В научном смысле слово культура - это все формы общественной жизни, способы деятельности человека. С одной стороны, это процесс материальной и духовной деятельности людей, а с другой стороны, это результаты (продукты) этой деятельности. В содержание культуры в широком смысле слова входят, например, философия и наука, а также идеология, право, всестороннее развитие личности, уровень и характер мышления человека, его речь, способности и т. д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..   </w:t>
      </w:r>
      <w:proofErr w:type="gramEnd"/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Таким образом, культура - это творческая </w:t>
      </w:r>
      <w:proofErr w:type="spellStart"/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творческая</w:t>
      </w:r>
      <w:proofErr w:type="spellEnd"/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деятельность человека. Основой и содержанием культурно-психологического процесса развития культуры является, прежде всего, развитие физических и интеллектуальных способностей человека, его морально-эстетических качеств. Исходя из этого, физическая культура является одной из составных частей общей культуры, она возникает и развивается одновременно и вместе с материальной и духовной культурой общества.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Физическая культура имеет четыре основных вида:   </w:t>
      </w:r>
    </w:p>
    <w:p w:rsidR="008C770B" w:rsidRPr="008C770B" w:rsidRDefault="008C770B" w:rsidP="008C7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физическая подготовка для конкретных видов деятельности (профессионально-прикладная физическая подготовка);</w:t>
      </w:r>
    </w:p>
    <w:p w:rsidR="008C770B" w:rsidRPr="008C770B" w:rsidRDefault="008C770B" w:rsidP="008C7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здоровья или утраченных сил средствами физической культуры - реабилитация;</w:t>
      </w:r>
    </w:p>
    <w:p w:rsidR="008C770B" w:rsidRPr="008C770B" w:rsidRDefault="008C770B" w:rsidP="008C7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с целью расслабления, т. н. - отдых; </w:t>
      </w:r>
    </w:p>
    <w:p w:rsidR="008C770B" w:rsidRPr="008C770B" w:rsidRDefault="008C770B" w:rsidP="008C7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достижение в области спорта.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Следует отметить, что уровень культуры человека проявляется в его способности рационально, в полной мере использовать такое общественное благо, как свободное время. От того, как он применяется, зависит не только успехи в работе, учебе и общем развитии, но и само здоровье человека, полнота его жизни. Важное место здесь занимает физическая культура, ведь физическая культура - это здоровье.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За рубежом физическая культура и спорт на всех ее уровнях - универсальный механизм улучшения здоровья людей, способ самореализации человека, его самовыражения и развития, а также средство борьбы с асоциальными явлениями. Поэтому в последние годы место физической культуры и спорта в системе ценностей современной культуры резко возросло.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Таким образом, во всем мире наблюдается устойчивая тенденция к повышению роли физической культуры в обществе, которая проявляется </w:t>
      </w:r>
      <w:proofErr w:type="gramStart"/>
      <w:r w:rsidRPr="008C770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</w:t>
      </w:r>
      <w:proofErr w:type="gramEnd"/>
      <w:r w:rsidRPr="008C770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:</w:t>
      </w:r>
    </w:p>
    <w:p w:rsidR="008C770B" w:rsidRPr="008C770B" w:rsidRDefault="008C770B" w:rsidP="008C7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повышении роли государства в поддержке развития физической культуры, социальных форм организации и деятельности в этой сфере;</w:t>
      </w:r>
    </w:p>
    <w:p w:rsidR="008C770B" w:rsidRPr="008C770B" w:rsidRDefault="008C770B" w:rsidP="008C7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широком использовании физической культуры в профилактике заболеваний и укреплении здоровья населения;</w:t>
      </w:r>
    </w:p>
    <w:p w:rsidR="008C770B" w:rsidRPr="008C770B" w:rsidRDefault="008C770B" w:rsidP="008C7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продлении активного творческого долголетия людей;</w:t>
      </w:r>
    </w:p>
    <w:p w:rsidR="008C770B" w:rsidRPr="008C770B" w:rsidRDefault="008C770B" w:rsidP="008C7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досуга и предупреждении асоциального поведения молодежи;</w:t>
      </w:r>
    </w:p>
    <w:p w:rsidR="008C770B" w:rsidRPr="008C770B" w:rsidRDefault="008C770B" w:rsidP="008C7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использовании физического воспитания как важной составляющей нравственного, эстетического и интеллектуального развития студенческой молодежи;</w:t>
      </w:r>
    </w:p>
    <w:p w:rsidR="008C770B" w:rsidRPr="008C770B" w:rsidRDefault="008C770B" w:rsidP="008C7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физическому воспитанию трудоспособного населения;</w:t>
      </w:r>
    </w:p>
    <w:p w:rsidR="008C770B" w:rsidRPr="008C770B" w:rsidRDefault="008C770B" w:rsidP="008C7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использовании физической культуры в социальной и физической адаптации инвалидов, детей-сирот;</w:t>
      </w:r>
    </w:p>
    <w:p w:rsidR="008C770B" w:rsidRPr="008C770B" w:rsidRDefault="008C770B" w:rsidP="008C7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растущем объеме спортивного телерадиовещания и роли телевидения в развитии физической культуры в формировании здорового образа жизни;</w:t>
      </w:r>
    </w:p>
    <w:p w:rsidR="008C770B" w:rsidRPr="008C770B" w:rsidRDefault="008C770B" w:rsidP="008C7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инфраструктуры физической культуры, здоровья и спорта с учетом интересов и потребностей населения;</w:t>
      </w:r>
    </w:p>
    <w:p w:rsidR="008C770B" w:rsidRPr="008C770B" w:rsidRDefault="008C770B" w:rsidP="008C7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разнообразии форм, методов и средств, предлагаемых на рынке физкультурно-оздоровительных и спортивных услуг.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Сам термин физическая культура появился в конце XIX века в Англии во время бурного развития спорта, но не нашел широкого распространения на </w:t>
      </w: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Западе и со временем практически исчез из повседневной жизни. В России же, напротив, войдя в обиход с начала ХХ века, после революции 1917 года, термин физическая культура получил признание во всех высших советских властях и прочно вошел в научный и практический лексикон. В 1918 году в Москве был открыт институт физической культуры, в 1919 году общеобразовательный съезд по физической культуре, с 1922 года издается журнал Физическая культура, а с 1925 года по настоящее время - журнал Теория и практика физкультуры. Физическая культура. И как видим,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 название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физическая культура указывает на ее принадлежность к культуре. </w:t>
      </w:r>
    </w:p>
    <w:p w:rsidR="008C770B" w:rsidRPr="008C770B" w:rsidRDefault="008C770B" w:rsidP="008C770B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bookmarkStart w:id="3" w:name="Физическая_культура_как_социальное_явлен"/>
      <w:bookmarkEnd w:id="3"/>
      <w:r w:rsidRPr="008C770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Физическая культура как социальное явление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современном мире роль физической культуры как фактора оздоровления человека и общества значительно возрастает. Поэтому забота о развитии физической культуры - важнейшая составляющая социальной политики государства, обеспечивающая реализацию гуманистических идеалов, ценностей и норм, открывающих широкий простор для выявления способностей людей, удовлетворения их интересов и потребностей, и активация человеческого фактора.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Здоровый образ жизни в целом, физическая культура в частности, становятся социальным явлением, объединяющей силой и национальной идеей, способствующей развитию сильного государства и здорового общества. Во многих зарубежных странах занятия физической культурой, здоровьем и спортом органично сочетают и объединяют усилия государства, его правительства, общественных и частных организаций, учреждений и социальных институтов.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Сложившись на ранних этапах развития человеческого общества, совершенствование физической культуры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продолжается и по сей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день. Роль физической культуры особенно возросла в связи с урбанизацией, ухудшением экологической ситуации, автоматизацией труда, что способствует гипокинезии. Конец 20 века во многих странах стал периодом модернизации и строительства современных спортивных сооружений. По совершенно новым экономическим и правовым отношениям создаются эффективные модели физкультурно-спортивного движения, активно внедряются недорогие поведенческие программы, такие как Здоровье для жизни, Здоровое сердце, Жизнь - будь в ней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другие, которые направлены на формирование моральной ответственности личности за состояние собственного здоровья и образа жизни.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Мировая тенденция - это также колоссальный рост интереса к спорту высших достижений, который отражает фундаментальные сдвиги в </w:t>
      </w: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современной культуре. Процессы глобализации в определенной степени стимулировались развитием современного спорта, особенно олимпийского.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соответствии с Федеральным законом Российской Федерации О физической культуре и спорте в Российской Федерации физическая культура является частью культуры, которая представляет собой совокупность ценностей, норм и знаний, созданных и используемых обществом в целях физического развития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нтеллектуальное развитие способностей человека, повышение его физической активности и формирование здорового образа жизни, социальная адаптация посредством физического воспитания, физического воспитания и физического развития.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Физическая культура является частью общей культуры человечества и вобрала в себя не только многовековой ценный опыт подготовки человека к жизни, овладения, развития и управления на благо человека физическими и умственными способностями, заложенными в нем от природы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религиозной точки зрения - Богом), но не менее важен опыт утверждения и закаливания морально-нравственных устоев человека, проявляющийся в процессе физкультурной деятельности.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Физическая культура - одно из тех направлений социальной активности, в которых формируется и реализуется социальная активность людей. Он отражает состояние общества в целом, служит одной из форм проявления его социального, политического и нравственного уклада.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Физическая культура -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 Основными показателями состояния физической культуры в обществе являются: уровень здоровья и физического развития людей и степень использования физической культуры в сфере воспитания и обучения, на производстве и в быту.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Показателями состояния физической культуры в обществе являются:</w:t>
      </w:r>
    </w:p>
    <w:p w:rsidR="008C770B" w:rsidRPr="008C770B" w:rsidRDefault="008C770B" w:rsidP="008C7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массовость его развития;</w:t>
      </w:r>
    </w:p>
    <w:p w:rsidR="008C770B" w:rsidRPr="008C770B" w:rsidRDefault="008C770B" w:rsidP="008C7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использования средств физической культуры в сфере образования и воспитания;</w:t>
      </w:r>
    </w:p>
    <w:p w:rsidR="008C770B" w:rsidRPr="008C770B" w:rsidRDefault="008C770B" w:rsidP="008C7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здоровья и всестороннее развитие физических возможностей;</w:t>
      </w:r>
    </w:p>
    <w:p w:rsidR="008C770B" w:rsidRPr="008C770B" w:rsidRDefault="008C770B" w:rsidP="008C7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спортивных достижений;</w:t>
      </w:r>
    </w:p>
    <w:p w:rsidR="008C770B" w:rsidRPr="008C770B" w:rsidRDefault="008C770B" w:rsidP="008C7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уровень квалификации профессиональных и общественных кадров физической культуры;</w:t>
      </w:r>
    </w:p>
    <w:p w:rsidR="008C770B" w:rsidRPr="008C770B" w:rsidRDefault="008C770B" w:rsidP="008C7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физической культуры и спорта;</w:t>
      </w:r>
    </w:p>
    <w:p w:rsidR="008C770B" w:rsidRPr="008C770B" w:rsidRDefault="008C770B" w:rsidP="008C7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 и характер использования СМИ в сфере задач, стоящих перед физической культурой;</w:t>
      </w:r>
    </w:p>
    <w:p w:rsidR="008C770B" w:rsidRPr="008C770B" w:rsidRDefault="008C770B" w:rsidP="008C7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науки и наличие развитой системы физического воспитания.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Таким образом, все это однозначно свидетельствует о том, что физическая культура является естественной частью культуры общества. На современном этапе в силу своей специфики физическая культура как важное социальное явление пронизывает все слои общества, оказывая широкое влияние на основные сферы общества.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Таким образом, физическая культура, являясь важной составляющей общей культуры общества, служит мощным и эффективным средством физического воспитания всесторонне развитой личности.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Физическая культура посредством физических упражнений подготавливает человека к жизни и работе, используя естественные силы природы и весь комплекс факторов (режим работы, быт, отдых, гигиена и т. д.), Определяющих состояние здоровья человека и уровень его здоровья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бщая и специальная физическая подготовка.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В физкультуре люди не только совершенствуют свои физические способности и навыки, но и воспитывают волевые и моральные качества. Ситуации, возникающие во время соревнований и тренировок, закаляют характер участников, учат правильному отношению к окружающим.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Следовательно, физическая культура, являясь одним из аспектов общей культуры человека, его здорового образа жизни, во многом определяет поведение человека в школе, на работе, в повседневной жизни, в общении, способствует решению социально-экономических, образовательных и оздоровительных проблемы. Те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э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то процесс совершенствования человека. </w:t>
      </w:r>
    </w:p>
    <w:p w:rsidR="008C770B" w:rsidRPr="008C770B" w:rsidRDefault="008C770B" w:rsidP="008C770B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bookmarkStart w:id="4" w:name="Функции_и_роль_физической_культуры_в_фор"/>
      <w:bookmarkEnd w:id="4"/>
      <w:r w:rsidRPr="008C770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Функции и роль физической культуры в формировании основных свойств и качеств личности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Существует тесная связь между умственным и физическим развитием человека, что полностью выясняется при изучении человеческого тела и его функций. Умственный рост и развитие требуют соответствующего физического развития. Процесс культурного развития состоит в том, что человек одновременно создает и творит культуру, выделяя в ней свои сущностные силы, и формирует себя как социальное существо, овладевая, раскрывая предыдущую культуру. И сводить весь этот процесс только к чисто духовной деятельности, игнорировать аспекты физической </w:t>
      </w: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культуры, ее физического развития и воспитания - значит не только обеднять сам процесс, но и давать неверное толкование его сути.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Физическая культура - это часть общей культуры общества, одна из сфер социальной активности, направленная на укрепление здоровья, развитие физических возможностей человека и их использование в соответствии с потребностями социальной практики.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особая и самостоятельная сфера культуры. Он возник и развивался одновременно с общей культурой человека. Физическую культуру можно рассматривать как специфический ответ на потребности общества в физической активности и способ удовлетворения этих потребностей.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В личностном аспекте он представляет собой ту часть общей культуры человека, которая является внутренней мерой степени развития физических сил и моторики, а также уровня жизни и жизнеспособности человека и его состояния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з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доровье. Он позволяет с помощью своих специфических средств и методов раскрыть потенциал человека. </w:t>
      </w:r>
    </w:p>
    <w:p w:rsidR="008C770B" w:rsidRPr="008C770B" w:rsidRDefault="008C770B" w:rsidP="008C770B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bookmarkStart w:id="5" w:name="Социальная_природа_физической_культуры"/>
      <w:bookmarkEnd w:id="5"/>
      <w:r w:rsidRPr="008C770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Социальная природа физической культуры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Физическая культура - это, по сути, явление социальное. Как многогранный социальный феномен, он связан со многими сторонами социальной реальности, все глубже и глубже внедряется в общую структуру образа жизни людей. Социальная природа физической культуры, как одной из сфер общественно необходимой деятельности общества, определяется прямыми и косвенными потребностями труда и других форм жизни человека, стремлением общества широко использовать ее как одну из самых важное средство воспитания и заинтересованность самих рабочих в собственном самосовершенствовании.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Воздействуя на физическую природу человека, физическая культура способствует развитию его жизненного тонуса и общей работоспособности. Это, в свою очередь, способствует совершенствованию духовных возможностей и, в конечном итоге, приводит к всестороннему и гармоничному развитию личности. Физкультуру нельзя сводить только к оздоровлению, укреплению тела - это было бы упрощением. Это значит не видеть в ее вдохновляющей роли источник творческой силы, бодрости, бодрости.  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Физическая культура - явление исторически обусловленное. Его происхождение восходит к глубокой древности. Он, как и культура в целом, является результатом социально-исторической практики людей. В процессе труда люди, воздействуя на окружающую их природу, </w:t>
      </w: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одновременно меняют собственную природу. Необходимость подготовки людей к жизни, прежде всего к работе, а также к другим необходимым видам деятельности исторически обусловила возникновение и дальнейшее развитие физической культуры. Несомненно, физическая культура - это социальное </w:t>
      </w:r>
      <w:proofErr w:type="spellStart"/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социальное</w:t>
      </w:r>
      <w:proofErr w:type="spellEnd"/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явление. Все это говорит о том, что он возник и развивался вместе с возникновением человеческого общества. Он не может существовать вне его. В единстве с другими видами воспитания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физическое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является неотъемлемым фактором всестороннего гармоничного развития личности.     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Социальная природа физической культуры, как одной из сфер общественно необходимой деятельности общества, определяется прямыми и косвенными потребностями труда и других форм жизни человека, стремлением общества широко использовать ее как одну из важнейших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редства образования и заинтересованность самих рабочих в собственном совершенствовании.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Раскрытие потенциала человека способствует формированию таких личностных качеств человека, как уверенность в себе, решительность, смелость, желание и реальная возможность преодолевать трудности. Критерием такого развития применительно к трудовым актам является его соответствие тем производственным требованиям, которые распространяются на физическую активность человека. Можно считать, что физические возможности развиваются, если человек становится более универсальным с точки зрения расширения двигательной активности и возможности эффективного проявления объектных операций в производстве. Ведущее место в этом процессе занимает физическая культура. 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Физическая культура - это единство реальной (практической) и идеальной (умственной) деятельности. В процессе этой деятельности человек вступает в связи и отношения с социальной и природной средой. </w:t>
      </w:r>
    </w:p>
    <w:p w:rsidR="008C770B" w:rsidRPr="008C770B" w:rsidRDefault="008C770B" w:rsidP="008C770B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bookmarkStart w:id="6" w:name="Функции_физической_культуры"/>
      <w:bookmarkEnd w:id="6"/>
      <w:r w:rsidRPr="008C770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Функции физической культуры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Функции физической культуры можно разделить на 4 группы:</w:t>
      </w:r>
    </w:p>
    <w:p w:rsidR="008C770B" w:rsidRPr="008C770B" w:rsidRDefault="008C770B" w:rsidP="008C77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развитие и укрепление организма (формирование и развитие физических качеств и способностей, совершенствование моторики, укрепление здоровья, противодействие и сдерживание процессов инволюции и др.).</w:t>
      </w:r>
    </w:p>
    <w:p w:rsidR="008C770B" w:rsidRPr="008C770B" w:rsidRDefault="008C770B" w:rsidP="008C77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Уточняя и конкретизируя специфические функции физической культуры, можно выделить следующие из них: образовательная, прикладная, спортивная, оздоровительно-оздоровительная и реабилитационная.</w:t>
      </w:r>
    </w:p>
    <w:p w:rsidR="008C770B" w:rsidRPr="008C770B" w:rsidRDefault="008C770B" w:rsidP="008C77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к трудовой деятельности и защита Родины (повышение работоспособности, устойчивость к неблагоприятным условиям труда, гиподинамии, профессиональное обучение и др.).</w:t>
      </w:r>
    </w:p>
    <w:p w:rsidR="008C770B" w:rsidRPr="008C770B" w:rsidRDefault="008C770B" w:rsidP="008C77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в активном отдыхе и рациональном использовании нерабочего времени (развлечения, игры, компенсация). Раскрытие волевых, физических качеств и двигательных способностей человека на экстремальных уровнях.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Физическая и умственная активность, нормальное функционирование способностей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возможны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ограниченном диапазоне условий. Физическое воспитание расширяет эти возможности, а также решает проблему поддержания необходимого баланса между человеком и окружающей средой в моторном, эмоциональном и других аспектах. Физические упражнения используются не только для улучшения здоровья, но и для адаптации человеческого тела к различным потребностям общественной жизни, для содействия проявлению индивидуального творчества.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В обществе физическое воспитание - важнейшее средство воспитания нового человека, гармонично сочетающее духовное богатство, нравственную чистоту и физическое совершенство. Это способствует повышению социальной и трудовой активности людей, экономической эффективности производства. Физкультурное движение основано на многосторонней деятельности государственных и общественных организаций в области физической культуры и спорта. На современном этапе решается задача трансформации массового физкультурного движения в общенациональное на основе научно обоснованной системы физического воспитания, охватывающей все слои общества. Существующие государственные системы программ и стандартов оценки физического развития и подготовленности различных возрастных групп населения. Обязательные занятия физической культурой по государственным программам проводятся в дошкольных учреждениях, во всех типах учебных заведений, в армии, на предприятиях и т. д. - в течение рабочего дня (производственная гимнастика, перерывы по физической культуре и т. д.). Для организации массовой физкультурно-оздоровительной работы на предприятиях, в учреждениях, учебных заведениях и т. д. Созданы коллективы физической культуры. </w:t>
      </w:r>
    </w:p>
    <w:p w:rsidR="008C770B" w:rsidRPr="008C770B" w:rsidRDefault="008C770B" w:rsidP="008C770B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bookmarkStart w:id="7" w:name="Влияние_физической_культуры_на_формирова"/>
      <w:bookmarkEnd w:id="7"/>
      <w:r w:rsidRPr="008C770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Влияние физической культуры на формирование свойств и качеств личности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было сказано выше, физическая культура человека неразрывно связана с его общей культурой, поскольку присущие физически культурной личности свойства формируются и развиваются на основе тех же психофизических (природных) задатков и психофизических процессов, что и нравственные, эстетические и другие типы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ч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еловеческих </w:t>
      </w: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культур. Поэтому, занимаясь физическими упражнениями, человек не только развивает и совершенствует свои физические возможности, но и формирует другие качества личности - нравственные, эстетические, а также смелость, волю, инициативу, терпимость и многое другое.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 физической культурой человека понимается совокупность человеческих свойств, которые приобретаются в процессе физических упражнений и выражаются в активном стремлении человека всесторонне и гармонично совершенствовать свою физическую природу (телесность), вести здоровый образ жизни. Занимаясь физкультурой, человек познает себя, других людей и окружающий мир. Он активно развивает инициативу, самостоятельность и творческие способности, формирует собственное мировоззрение и образ мышления, индивидуальные черты характера, критическое отношение к поступкам других людей и своим поступкам. Все эти положительные свойства, приобретенные в результате занятий физической культурой, характеризуют человека не только как физически культурного человека, но и как целостную личность, всесторонне и гармонично развитую, отражающую высокий уровень общей культуры человека. Физическая культура помогает противостоять таким вредным привычкам, как курение, употребление алкоголя и др.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Гармоничное, всестороннее развитие деятельности человеческого тела должно быть общей целью воспитания и образования, задачи которых отличаются друг от друга лишь особенностями: воспитание фиксирует нравственные качества человека и его волевые проявления в его территория, таким образом, способствует развитию моральных качеств человека, в то время как образование означает систематическое умственное, эстетическое и физическое развитие;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 он должен научить молодого человека изолировать ощущения и впечатления, которые он получает, сравнивать их друг с другом и формировать абстрактные концепции из представлений, узнавать на основе усвоенных истин встречающиеся явления и, наконец, действовать с максимально возможной степенью вероятности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ц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елесообразность и настойчивость.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Физическое воспитание - одна из составных частей системы образования, цель которой - укрепление здоровья человека и его правильное физическое развитие. В единстве с умственным воспитанием, нравственно-эстетическим, трудовым воспитанием и обучением физическое воспитание способствует всестороннему развитию личности человека.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Физическая культура в школах и образовательных учреждениях проводится по государственной программе.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Программа предусматривает занятия по три часа в неделю, в том числе один час по выбору. Кроме того, в распорядке дня предусматривается проведение оздоровительных мероприятий (утренняя зарядка, физкультурные перерывы и др.), Массовая физкультурно-спортивная работа во внеурочное время (спортивные секции, общефизические группы, спортивные соревнования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р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азвлекательные мероприятия, дни здоровья, занятия в спортивно-оздоровительном лагере). 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Программа рекомендует примерный тематический план занятий по физическому воспитанию с определением видов деятельности (теория, практика), спорта (гимнастика, легкая атлетика, лыжные тренировки, плавание, туризм и спортивные игры) и расчетом часов по годам обучения.. Приводится содержание тем по теории физического воспитания, а также объем знаний и умений, которые необходимо освоить студентам, осваивая технику занятий спортом.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 Программа устанавливает учебно-контрольные упражнения и нормативы их выполнения, в основе которых лежат нормы и требования Всесоюзного физкультурного комплекса ГТО, определяет требования к соблюдению правил гигиены, рациональному режиму учебы, отдыха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., 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питание, осознанное и активное участие в занятиях физкультурой, спортивных соревнованиях и оздоровительных мероприятиях, постоянное улучшение физической формы.  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Основными задачами физического воспитания подрастающего поколения являются: укрепление здоровья и закаливание организма, правильное физическое развитие, обеспечение детей и молодежи необходимой моторики, улучшение их физических возможностей, содействие формированию важнейших нравственно-волевых качеств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ачества. Физическая культура способствует формированию и развитию морально-волевых качеств, помимо физических возможностей: силы мышц, физической выносливости, ловкости, скорости реакции, скорости передвижения.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Один из современников П.Ф. Лесгафта так описал один из результатов физического воспитания: Уроки физкультуры проводились ежедневно. В их программу вошли гимнастика, игры, фехтование, катание на коньках, физический труд (столярное дело). Результат от этих упражнений был потрясающим. За год хилые, бледные, медлительные девушки превратились в сильных, энергичных людей, настойчивых и выносливых.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В процессе физического воспитания такие морально-волевые качества, как смелость, отвага, решительность, инициативность, находчивость, сила воли, навыки коллективных действий, организованность, сознательная дисциплина, чувство дружбы и товарищества, ясность в работе, привычка к порядку, и т. д. воспитываются.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Это имеет большое значение для </w:t>
      </w: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педагогически правильной организации учебно-тренировочных сборов, спортивных соревнований и всей жизни физкультурного коллектива.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Рассмотрим более подробно влияние спорта и физической культуры на интеллектуальное развитие.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Эффективность усвоения двигательного опыта в спорте связана со способом формирования и уровнем психологической структуры двигательного действия (физических упражнений). Процесс формирования осознанного двигательного действия - это произвольно управляемый акт, сопровождающийся значительной интеллектуальной деятельностью, которая должна сознательно обеспечиваться и направляться в процессе обучения. Информация, которая попадает в сознание участников, проходит сложную и многоступенчатую обработку.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процессе усвоения и улучшения двигательной активности в спорте характерны в основном три формы связи мысли и действия:</w:t>
      </w:r>
    </w:p>
    <w:p w:rsidR="008C770B" w:rsidRPr="008C770B" w:rsidRDefault="008C770B" w:rsidP="008C77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деятельность сопровождает выполнение двигательного действия, а мыслительный процесс выполняет функции непосредственного регулятора и регулятора движений;</w:t>
      </w:r>
    </w:p>
    <w:p w:rsidR="008C770B" w:rsidRPr="008C770B" w:rsidRDefault="008C770B" w:rsidP="008C77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предшествует практическому действию и участвует в планировании и предварительной организации действия;</w:t>
      </w:r>
    </w:p>
    <w:p w:rsidR="008C770B" w:rsidRPr="008C770B" w:rsidRDefault="008C770B" w:rsidP="008C77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участвует в анализе и оценке совершенного двигательного акта.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 три типа взаимосвязи мысли и действия различаются не только по форме, но и по характеру и в определенной степени влияют на развитие творческих способностей занимающихся спортом.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Занятия физкультурой разворачиваются на фоне общения, в команде, под руководством преподавателя. Именно общение является мощнейшим фактором формирования нравственных каче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ств ст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удентов, с самого начала занятий они начинают осознавать свою вовлеченность в коллектив и в соответствии с правилами и порядками учатся управлять своими действиями, соотносите их с действиями других. Это укрепляет волю, развивает дисциплину, формирует привычку соблюдать нормы морального поведения. 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Гуманитарное значение физической культуры предполагает достижение целостности знаний о человеке, понимание ценности общечеловеческих ценностей в современном мире, осознание своего места в культуре, развитие культурного самосознания, способностей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возможности для преобразующей культурной деятельности. 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Он проявляется в гармонизации духовных и физических сил личности, формировании таких общечеловеческих ценностей, как здоровье, телесная культура, </w:t>
      </w: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повышение работоспособности, физическое совершенство, благополучие и т. д. Физическая культура направлена ​​на развитие целостной личности, ее способности и готовности в полной мере реализовывать свои существенные силы в здоровом и продуктивном образе жизни, профессиональной деятельности, в построении необходимой социокультурной комфортной среды. </w:t>
      </w:r>
      <w:proofErr w:type="gramEnd"/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Поскольку физическая культура является частью культуры общества, для нее характерны, прежде всего, общекультурные социальные функции. 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К ним относятся образовательные, образовательные, нормативные, трансформирующие, когнитивные, ценностно-ориентированные, коммуникативные, экономические и т. д. </w:t>
      </w:r>
      <w:proofErr w:type="gramEnd"/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Физические упражнения создают возможности для развития воли, честности, смелости и рабочих качеств; развивать гуманистические убеждения, чувство уважения к оппоненту; форма общественной активности (капитан команды, физорг, старший группы, спортивный судья). В ходе курса человек получает уроки юридической этики. Спортсменам и спортсменам свойственны патриотизм, преданность своему делу, борьба за спортивную честь, трудолюбие, которое выражается в строительстве и благоустройстве площадок, заполнении катков, уборке мест работы.  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В процессе физического воспитания человек узнает много нового, осваивает моторику и умения, поиск новых спортивных средств и методов улучшения результата. Занятия физической культурой создают возможности для развития творческих способностей и формирования познавательной активности.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Систематические упражнения помогают предотвратить болезнь. Средства физиотерапии используются для реабилитации больных. Адаптивная физическая культура - новое направление физкультурно-оздоровительной работы с людьми с ограниченными возможностями. Как самостоятельная часть культуры общества физическая культура выполняет определенные социальные функции. Последние органически связаны с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общими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, но в более конкретной форме выражают социальную сущность физической культуры как общественно необходимой деятельности, ее способность удовлетворять потребности общества в области физического воспитания.  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Воздействуя на физическую природу человека, физическая культура способствует развитию его жизненного тонуса и общей работоспособности. Это, в свою очередь, способствует совершенствованию духовных возможностей и, в конечном итоге, </w:t>
      </w: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приводит к всестороннему и гармоничному развитию личности. Таким образом, роль физической культуры в формировании основных качеств и черт личности очень велика. Человек должен уметь абстрактно мыслить, разрабатывать общие положения и действовать в соответствии с этими положениями. Но недостаточно просто уметь рассуждать и делать выводы - необходимо уметь применять их в жизни, добиваться поставленной цели, преодолевая препятствия, встречающиеся на пути. Этого можно добиться только при правильном физическом воспитании.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Отсюда тесная, неразрывная связь между физическим и умственным воспитанием, благодаря которой задачи не могут быть разделены, и только при полной гармонии между ними можно ожидать полного развития нравственных качеств человека.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Роль физической культуры в формировании личностных качеств усиливается в связи с самой ее социальной сущностью, конечно, гуманистическими функциями, возможностями для развития ряда основ духовности человека. Высокий эмоциональный фон выполнения различных физических упражнений, особенно в форме эмоционально окрашенных соревнований, способствует развитию склонности к сопереживанию, взаимопомощи при выполнении дружеских коллективных действий и взаимной ответственности за достижение общих целей. Все это значительно увеличивается на фоне социальных потрясений, глубоких социально-экономических преобразований в нашем обществе, изменений в его структуре. Средства физической культуры, определяющие здоровый образ жизни, достижение физического совершенства, развитие многих человеческих добродетелей, органично связаны с представлениями общей культуры, общечеловеческих ценностей, духовности. Регулярность занятий физкультурой определяется добровольным желанием человека, личным отношением к этим занятиям, которые, укрепляясь в сознании и привычках, также становятся чертами личности.  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Учитывая разностороннее влияние физической культуры на человека, на процесс развития его личностных качеств, целесообразно ориентироваться на определенные критерии их формирования. Это удобно в свете понимания феномена физической культуры человека с учетом его биологических и социальных аспектов.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Понятно, что эти уровни, относящиеся к физической культуре человека, могут быть не в чистом виде, а в различных сложных сочетаниях составляющих их компонентов. Известно, что воздействие физической культуры на человека осуществляется в единстве его социальной и биологической сторон. Он развивается как социально-биологическое </w:t>
      </w: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существо, при этом социальная сторона должна играть важную роль, поскольку имеет определенные исполнительные функции.  </w:t>
      </w:r>
    </w:p>
    <w:p w:rsidR="008C770B" w:rsidRPr="008C770B" w:rsidRDefault="008C770B" w:rsidP="008C770B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bookmarkStart w:id="8" w:name="Заключение"/>
      <w:bookmarkEnd w:id="8"/>
      <w:r w:rsidRPr="008C770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Заключение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Каждый человек и для общества в целом не имеют большей ценности, чем здоровье. Значение физической культуры и спорта, их внедрения в повседневную жизнь неуклонно возрастает. Физкультура и спорт подготавливают человека к жизни, закаляют организм и укрепляют здоровье, способствует его гармоничному физическому развитию, способствует воспитанию необходимых качеств личности, моральных и физических качеств, необходимых будущим специалистам народного хозяйства в профессиональном труде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оборонная деятельность.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Современные представления о физической культуре связаны с ее оценкой как специфической части общей культуры. Как и культура общества в целом, физическая культура включает в себя довольно широкий спектр различных процессов и явлений: организм человека с его характеристиками; физическое состояние человека; процесс его физического развития; занятия отдельными видами двигательной активности; связанные с указанными выше знаниями, потребностями, ценностными ориентациями, социальными отношениями.   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Также формирование физической культуры человека является целью физической культуры. Наиболее значимыми гуманистическими результатами, характерными для системы образования, являются ориентированные на физическую культуру знания, навыки и умения, которые необходимы для использования физических упражнений с целью оздоровления, отдыха, реабилитации и формирования здорового образа жизни. При этом важны знания, формирующие ценностные ориентации на здоровый физически активный образ жизни и отношение общества к его достижению. В конечном итоге общее физическое воспитание должно формировать мировоззрение здорового и обязательно физически активного образа жизни.   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Каждое из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вышеперечисленных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входит в мир культуры как элементы более широкой системы, включающей не только социально сформированные физические качества человека, но и такие элементы социальной активности, как нормы и правила поведения, типы, формы и средства Мероприятия.</w:t>
      </w:r>
    </w:p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Таким образом, физическая культура - сложное социальное явление, которое не ограничивается решением задач физического развития, но выполняет и другие социальные функции общества в области </w:t>
      </w:r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нравственности, воспитания, этики. Современное общество заинтересовано в том, чтобы подрастающее поколение росло физически </w:t>
      </w:r>
      <w:proofErr w:type="gramStart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развитым</w:t>
      </w:r>
      <w:proofErr w:type="gramEnd"/>
      <w:r w:rsidRPr="008C770B">
        <w:rPr>
          <w:rFonts w:ascii="Times New Roman" w:eastAsia="Times New Roman" w:hAnsi="Times New Roman" w:cs="Times New Roman"/>
          <w:sz w:val="29"/>
          <w:szCs w:val="29"/>
          <w:lang w:eastAsia="ru-RU"/>
        </w:rPr>
        <w:t>, здоровым и жизнерадостным. </w:t>
      </w:r>
    </w:p>
    <w:bookmarkStart w:id="9" w:name="Список_литературы"/>
    <w:bookmarkStart w:id="10" w:name="_GoBack"/>
    <w:bookmarkEnd w:id="9"/>
    <w:bookmarkEnd w:id="10"/>
    <w:p w:rsidR="008C770B" w:rsidRPr="008C770B" w:rsidRDefault="008C770B" w:rsidP="008C770B">
      <w:pPr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70B">
        <w:rPr>
          <w:rFonts w:ascii="Times New Roman" w:eastAsia="Times New Roman" w:hAnsi="Times New Roman" w:cs="Times New Roman"/>
          <w:noProof/>
          <w:color w:val="0000FF"/>
          <w:sz w:val="29"/>
          <w:szCs w:val="29"/>
          <w:lang w:eastAsia="ru-RU"/>
        </w:rPr>
        <mc:AlternateContent>
          <mc:Choice Requires="wps">
            <w:drawing>
              <wp:inline distT="0" distB="0" distL="0" distR="0" wp14:anchorId="0CCE63D1" wp14:editId="64D80265">
                <wp:extent cx="301625" cy="301625"/>
                <wp:effectExtent l="0" t="0" r="0" b="0"/>
                <wp:docPr id="1" name="AutoShape 1" descr="Реферат на тему: Физкультура. Взаимосвязь между физическим и эмоциональным состоянием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Реферат на тему: Физкультура. Взаимосвязь между физическим и эмоциональным состоянием" href="https://www.evkova.org/gotovyie-referatyi-po-fizkulture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8C770B" w:rsidRPr="008C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042"/>
    <w:multiLevelType w:val="multilevel"/>
    <w:tmpl w:val="2A6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92773"/>
    <w:multiLevelType w:val="multilevel"/>
    <w:tmpl w:val="5B6E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A7CC4"/>
    <w:multiLevelType w:val="multilevel"/>
    <w:tmpl w:val="75DA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260A2"/>
    <w:multiLevelType w:val="multilevel"/>
    <w:tmpl w:val="EBBA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00674"/>
    <w:multiLevelType w:val="multilevel"/>
    <w:tmpl w:val="678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B54C5"/>
    <w:multiLevelType w:val="multilevel"/>
    <w:tmpl w:val="B38E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F489B"/>
    <w:multiLevelType w:val="multilevel"/>
    <w:tmpl w:val="6448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A683C"/>
    <w:multiLevelType w:val="multilevel"/>
    <w:tmpl w:val="41E6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B"/>
    <w:rsid w:val="004D088D"/>
    <w:rsid w:val="008C770B"/>
    <w:rsid w:val="00C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gotovyie-referatyi-po-fizkult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5945</Words>
  <Characters>33892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Дпрья</dc:creator>
  <cp:lastModifiedBy>Дпрья</cp:lastModifiedBy>
  <cp:revision>3</cp:revision>
  <dcterms:created xsi:type="dcterms:W3CDTF">2022-03-03T12:27:00Z</dcterms:created>
  <dcterms:modified xsi:type="dcterms:W3CDTF">2022-03-03T12:49:00Z</dcterms:modified>
</cp:coreProperties>
</file>